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D59" w:rsidRPr="00586E88" w:rsidRDefault="00C07916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aps/>
          <w:sz w:val="24"/>
          <w:szCs w:val="24"/>
        </w:rPr>
        <w:t>1.</w:t>
      </w:r>
      <w:r w:rsidR="00C64D59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C64D59" w:rsidRPr="00586E88" w:rsidRDefault="00C64D59" w:rsidP="00C64D5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41098" w:rsidRDefault="00203DA3" w:rsidP="0054109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41098" w:rsidRDefault="00541098" w:rsidP="0054109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30.01.2018. sēdes lēmumu (protokols Nr.3, 1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E221C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4834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4834A1" w:rsidRDefault="004834A1" w:rsidP="004834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22.03.2018. sēdes lēmumu (protokols Nr.6,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BB281C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E221CB" w:rsidRPr="00E221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5C0C39" w:rsidRDefault="00E221CB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26.04.2018. sēdes lēmumu (protokols Nr.8, 42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0A03E5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BB281C" w:rsidRPr="00BB281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E221CB" w:rsidRDefault="00BB281C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24.05.2018. sēdes lēmumu (protokols Nr.10, 18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0A03E5" w:rsidRPr="000A03E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A03E5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0A03E5" w:rsidRDefault="000A03E5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23.08.2018. sēdes lēmumu (protokols Nr.16, </w:t>
      </w:r>
      <w:r w:rsidR="00D450AF">
        <w:rPr>
          <w:rFonts w:ascii="Times New Roman" w:hAnsi="Times New Roman" w:cs="Times New Roman"/>
          <w:i/>
          <w:iCs/>
          <w:sz w:val="24"/>
          <w:szCs w:val="24"/>
        </w:rPr>
        <w:t>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B281C" w:rsidRDefault="00BB281C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1E69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administrācijas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A92343" w:rsidRPr="00586E88" w:rsidRDefault="00A92343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0516A7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</w:tcPr>
          <w:p w:rsidR="000516A7" w:rsidRPr="005F4757" w:rsidRDefault="005F475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D2F4B" w:rsidRPr="00586E88" w:rsidTr="0069351E">
        <w:trPr>
          <w:jc w:val="center"/>
        </w:trPr>
        <w:tc>
          <w:tcPr>
            <w:tcW w:w="784" w:type="dxa"/>
            <w:vAlign w:val="center"/>
          </w:tcPr>
          <w:p w:rsidR="00DD2F4B" w:rsidRPr="00F7555F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Administrācija</w:t>
            </w:r>
            <w:r w:rsidR="00BE0F67"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s vadība un finanšu analīze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8" w:type="dxa"/>
          </w:tcPr>
          <w:p w:rsidR="00DD2F4B" w:rsidRPr="00F7555F" w:rsidRDefault="00117998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8" w:type="dxa"/>
          </w:tcPr>
          <w:p w:rsidR="00DD2F4B" w:rsidRPr="00F7555F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 xml:space="preserve">2631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4499" w:type="dxa"/>
          </w:tcPr>
          <w:p w:rsidR="00DD2F4B" w:rsidRPr="00F7555F" w:rsidRDefault="00F7555F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operators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3521 26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2421 0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117998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kasieris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8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3435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00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Speciālists mājokļu jautājumos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2422 39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</w:tcPr>
          <w:p w:rsidR="00DD2F4B" w:rsidRPr="004C686D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8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500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EB3F22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69351E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</w:tcPr>
          <w:p w:rsidR="00DD2F4B" w:rsidRPr="00586E88" w:rsidRDefault="004834A1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</w:p>
        </w:tc>
        <w:tc>
          <w:tcPr>
            <w:tcW w:w="1477" w:type="dxa"/>
          </w:tcPr>
          <w:p w:rsidR="00DD2F4B" w:rsidRPr="005F4757" w:rsidRDefault="004834A1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2</w:t>
            </w:r>
          </w:p>
        </w:tc>
      </w:tr>
      <w:tr w:rsidR="004834A1" w:rsidRPr="00586E88" w:rsidTr="00492AAA">
        <w:trPr>
          <w:jc w:val="center"/>
        </w:trPr>
        <w:tc>
          <w:tcPr>
            <w:tcW w:w="9628" w:type="dxa"/>
            <w:gridSpan w:val="5"/>
          </w:tcPr>
          <w:p w:rsidR="004834A1" w:rsidRPr="007B6ADD" w:rsidRDefault="004834A1" w:rsidP="004834A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99" w:type="dxa"/>
          </w:tcPr>
          <w:p w:rsidR="00DD2F4B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</w:tcPr>
          <w:p w:rsidR="00DD2F4B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</w:tcPr>
          <w:p w:rsidR="00DD2F4B" w:rsidRDefault="00E221C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477" w:type="dxa"/>
          </w:tcPr>
          <w:p w:rsidR="00DD2F4B" w:rsidRPr="005F4757" w:rsidRDefault="00E221C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1</w:t>
            </w:r>
          </w:p>
        </w:tc>
      </w:tr>
      <w:tr w:rsidR="00E221CB" w:rsidRPr="00586E88" w:rsidTr="000A03E5">
        <w:trPr>
          <w:jc w:val="center"/>
        </w:trPr>
        <w:tc>
          <w:tcPr>
            <w:tcW w:w="9628" w:type="dxa"/>
            <w:gridSpan w:val="5"/>
          </w:tcPr>
          <w:p w:rsidR="00E221CB" w:rsidRPr="007B6ADD" w:rsidRDefault="00E221CB" w:rsidP="00E221CB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26.04.2018. sēdes lēmumu (protokols Nr.8, 42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tirgus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69351E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69351E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 – arhitekts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Datortehniķis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92AAA">
        <w:trPr>
          <w:jc w:val="center"/>
        </w:trPr>
        <w:tc>
          <w:tcPr>
            <w:tcW w:w="8151" w:type="dxa"/>
            <w:gridSpan w:val="4"/>
          </w:tcPr>
          <w:p w:rsidR="00E221CB" w:rsidRPr="005C0C39" w:rsidRDefault="00E221CB" w:rsidP="00E221C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nodaļas vadītāja vietnieks 0,2</w:t>
            </w: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</w:t>
            </w:r>
          </w:p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tūrisma informācijas centrs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Centra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1431 15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E221CB" w:rsidRPr="00186D1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>Limbažu pagasta un Vidrižu pagasta pārval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E221CB" w:rsidRPr="00186D1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>Katvaru pagasta un Umurgas pagasta pārval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4C686D" w:rsidTr="00A23ABA">
        <w:trPr>
          <w:jc w:val="center"/>
        </w:trPr>
        <w:tc>
          <w:tcPr>
            <w:tcW w:w="784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E221CB" w:rsidRPr="004C686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8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00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A5628C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BE2A3D" w:rsidTr="004D00C5">
        <w:trPr>
          <w:jc w:val="center"/>
        </w:trPr>
        <w:tc>
          <w:tcPr>
            <w:tcW w:w="784" w:type="dxa"/>
          </w:tcPr>
          <w:p w:rsidR="00E221CB" w:rsidRPr="00BE2A3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BE2A3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BE2A3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BE2A3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92AAA">
        <w:trPr>
          <w:jc w:val="center"/>
        </w:trPr>
        <w:tc>
          <w:tcPr>
            <w:tcW w:w="8151" w:type="dxa"/>
            <w:gridSpan w:val="4"/>
          </w:tcPr>
          <w:p w:rsidR="00E221CB" w:rsidRPr="005C0C39" w:rsidRDefault="00E221CB" w:rsidP="00E221C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apkopējs 1</w:t>
            </w: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3C3349" w:rsidTr="00A23ABA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E221CB" w:rsidRPr="004C686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</w:t>
            </w: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05*</w:t>
            </w:r>
          </w:p>
        </w:tc>
        <w:tc>
          <w:tcPr>
            <w:tcW w:w="1500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3C3349" w:rsidTr="00492AAA">
        <w:trPr>
          <w:jc w:val="center"/>
        </w:trPr>
        <w:tc>
          <w:tcPr>
            <w:tcW w:w="9628" w:type="dxa"/>
            <w:gridSpan w:val="5"/>
          </w:tcPr>
          <w:p w:rsidR="00E221CB" w:rsidRPr="007B6ADD" w:rsidRDefault="00E221CB" w:rsidP="00E221CB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E221CB" w:rsidRPr="003C3349" w:rsidTr="00A23ABA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E221CB" w:rsidRPr="004C686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01.07.2018.</w:t>
            </w: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  <w:vAlign w:val="center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7555F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  <w:vAlign w:val="center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(Ārciemā)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3311D1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E221CB" w:rsidRPr="003311D1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8" w:type="dxa"/>
          </w:tcPr>
          <w:p w:rsidR="00E221CB" w:rsidRPr="003311D1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</w:tcPr>
          <w:p w:rsidR="00E221CB" w:rsidRPr="003311D1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3311D1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(Skultes pagasts, Limbažu pagasts, Vidrižu pagasts)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7687" w:rsidRPr="00586E88" w:rsidRDefault="00597687" w:rsidP="005849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43FE" w:rsidRPr="00586E88" w:rsidRDefault="003443FE" w:rsidP="00671002">
      <w:pPr>
        <w:spacing w:after="160" w:line="259" w:lineRule="auto"/>
        <w:rPr>
          <w:rFonts w:ascii="Times New Roman" w:hAnsi="Times New Roman" w:cs="Times New Roman"/>
          <w:b/>
          <w:sz w:val="2"/>
          <w:szCs w:val="2"/>
        </w:rPr>
        <w:sectPr w:rsidR="003443FE" w:rsidRPr="00586E88" w:rsidSect="00CD5EC0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2.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>Pielikums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F37BF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A74F56" w:rsidRDefault="004752CA" w:rsidP="00A74F56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84E17" w:rsidRDefault="00584E17" w:rsidP="00584E1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584E17" w:rsidRDefault="00584E17" w:rsidP="00584E1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584E17" w:rsidRDefault="00584E17" w:rsidP="00584E1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22.11.2018. sēdes lēmumu (protokols Nr.22,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584E17" w:rsidRDefault="00584E17" w:rsidP="00584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D59" w:rsidRPr="00586E88" w:rsidRDefault="00C64D59" w:rsidP="00584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BIBLIOTĒKAS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50"/>
        <w:gridCol w:w="1417"/>
        <w:gridCol w:w="1701"/>
        <w:gridCol w:w="1271"/>
      </w:tblGrid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180"/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042695" w:rsidRPr="00586E88" w:rsidRDefault="00042695" w:rsidP="001B6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50" w:type="dxa"/>
            <w:hideMark/>
          </w:tcPr>
          <w:p w:rsidR="00042695" w:rsidRPr="00586E88" w:rsidRDefault="00042695" w:rsidP="00047000">
            <w:pPr>
              <w:spacing w:after="0" w:line="240" w:lineRule="auto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Apmācību un profesionālās sadarbības centra vadītājs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042695" w:rsidRPr="00586E88" w:rsidRDefault="00042695" w:rsidP="00712D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vAlign w:val="center"/>
          </w:tcPr>
          <w:p w:rsidR="00584E17" w:rsidRPr="00586E88" w:rsidRDefault="00584E1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13.*</w:t>
            </w:r>
          </w:p>
        </w:tc>
        <w:tc>
          <w:tcPr>
            <w:tcW w:w="5250" w:type="dxa"/>
            <w:vAlign w:val="center"/>
          </w:tcPr>
          <w:p w:rsidR="00584E17" w:rsidRPr="00586E88" w:rsidRDefault="00584E17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7" w:type="dxa"/>
            <w:vAlign w:val="center"/>
          </w:tcPr>
          <w:p w:rsidR="00584E17" w:rsidRPr="00586E88" w:rsidRDefault="00584E1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701" w:type="dxa"/>
            <w:vAlign w:val="center"/>
          </w:tcPr>
          <w:p w:rsidR="00584E17" w:rsidRPr="00586E88" w:rsidRDefault="00584E1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584E17" w:rsidRPr="005F4757" w:rsidRDefault="00584E1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01.01.2019.</w:t>
            </w:r>
          </w:p>
        </w:tc>
      </w:tr>
      <w:tr w:rsidR="00584E17" w:rsidRPr="00586E88" w:rsidTr="00584E17">
        <w:trPr>
          <w:jc w:val="right"/>
        </w:trPr>
        <w:tc>
          <w:tcPr>
            <w:tcW w:w="10485" w:type="dxa"/>
            <w:gridSpan w:val="5"/>
          </w:tcPr>
          <w:p w:rsidR="00584E17" w:rsidRPr="007B6ADD" w:rsidRDefault="00584E17" w:rsidP="00584E1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22.11.2018. sēdes lēmumu (protokols Nr.22,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Bērnu literatūras centrs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2656BB" w:rsidTr="00042695">
        <w:trPr>
          <w:jc w:val="right"/>
        </w:trPr>
        <w:tc>
          <w:tcPr>
            <w:tcW w:w="846" w:type="dxa"/>
            <w:vAlign w:val="center"/>
            <w:hideMark/>
          </w:tcPr>
          <w:p w:rsidR="00584E17" w:rsidRPr="002656BB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  <w:hideMark/>
          </w:tcPr>
          <w:p w:rsidR="00584E17" w:rsidRPr="002656BB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584E17" w:rsidRPr="002656BB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584E17" w:rsidRPr="002656BB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0" w:type="dxa"/>
            <w:vAlign w:val="center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BE2A3D" w:rsidTr="00584E17">
        <w:trPr>
          <w:jc w:val="right"/>
        </w:trPr>
        <w:tc>
          <w:tcPr>
            <w:tcW w:w="846" w:type="dxa"/>
            <w:vAlign w:val="center"/>
            <w:hideMark/>
          </w:tcPr>
          <w:p w:rsidR="00584E17" w:rsidRPr="00BE2A3D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8" w:type="dxa"/>
            <w:gridSpan w:val="3"/>
          </w:tcPr>
          <w:p w:rsidR="00584E17" w:rsidRPr="005C0C39" w:rsidRDefault="00584E17" w:rsidP="00584E1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22.11.2018. sēdes lēmumu (protokols Nr.22,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bibliotekārs 1 līdz 31.12.2018.</w:t>
            </w:r>
          </w:p>
        </w:tc>
      </w:tr>
      <w:tr w:rsidR="00584E17" w:rsidRPr="00BE2A3D" w:rsidTr="00042695">
        <w:trPr>
          <w:trHeight w:val="61"/>
          <w:jc w:val="right"/>
        </w:trPr>
        <w:tc>
          <w:tcPr>
            <w:tcW w:w="846" w:type="dxa"/>
          </w:tcPr>
          <w:p w:rsidR="00584E17" w:rsidRPr="00BE2A3D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BE2A3D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A3D">
              <w:rPr>
                <w:rFonts w:ascii="Times New Roman" w:hAnsi="Times New Roman" w:cs="Times New Roman"/>
                <w:b/>
                <w:sz w:val="28"/>
                <w:szCs w:val="28"/>
              </w:rPr>
              <w:t>Lādezera bibliotēka</w:t>
            </w:r>
          </w:p>
        </w:tc>
        <w:tc>
          <w:tcPr>
            <w:tcW w:w="1417" w:type="dxa"/>
          </w:tcPr>
          <w:p w:rsidR="00584E17" w:rsidRPr="00BE2A3D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BE2A3D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584E17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90B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584E17" w:rsidRPr="005F4757" w:rsidRDefault="00584E17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Lādes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584E17" w:rsidRPr="005F4757" w:rsidRDefault="00584E17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584E17" w:rsidRPr="005F4757" w:rsidRDefault="00584E17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584E17" w:rsidRPr="005F4757" w:rsidRDefault="00584E17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584E17" w:rsidRPr="005F4757" w:rsidRDefault="005772C3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584E17" w:rsidRPr="005F4757" w:rsidRDefault="005772C3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Bīriņu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584E17" w:rsidRPr="005F4757" w:rsidRDefault="005772C3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584E17" w:rsidRPr="005F4757" w:rsidRDefault="005772C3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Vitrupes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584E17" w:rsidRPr="005F4757" w:rsidRDefault="005772C3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584E17" w:rsidRPr="005F4757" w:rsidRDefault="005772C3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Ārciema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584E17" w:rsidRPr="005F4757" w:rsidRDefault="005772C3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5F4757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584E17" w:rsidRPr="003C3349" w:rsidRDefault="005772C3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Stienes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3C3349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  <w:hideMark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584E17" w:rsidRPr="003C3349" w:rsidRDefault="005772C3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  <w:tr w:rsidR="00584E17" w:rsidRPr="00586E88" w:rsidTr="00042695">
        <w:trPr>
          <w:jc w:val="right"/>
        </w:trPr>
        <w:tc>
          <w:tcPr>
            <w:tcW w:w="846" w:type="dxa"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Straumes bibliotēka</w:t>
            </w:r>
          </w:p>
        </w:tc>
        <w:tc>
          <w:tcPr>
            <w:tcW w:w="1417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584E17" w:rsidRPr="003C3349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84E17" w:rsidRPr="00586E88" w:rsidTr="00042695">
        <w:trPr>
          <w:jc w:val="right"/>
        </w:trPr>
        <w:tc>
          <w:tcPr>
            <w:tcW w:w="846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584E17" w:rsidRPr="00586E88" w:rsidRDefault="00584E17" w:rsidP="00584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Struktūrvienības v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adītājs</w:t>
            </w:r>
          </w:p>
        </w:tc>
        <w:tc>
          <w:tcPr>
            <w:tcW w:w="1417" w:type="dxa"/>
          </w:tcPr>
          <w:p w:rsidR="00584E17" w:rsidRPr="00586E88" w:rsidRDefault="00C90BC5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584E17" w:rsidRPr="00586E88" w:rsidRDefault="00584E17" w:rsidP="0058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584E17" w:rsidRPr="003C3349" w:rsidRDefault="005772C3" w:rsidP="00C90B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01.01.201</w:t>
            </w:r>
            <w:r w:rsidR="00C90B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(vadītājs līdz 31.12.2018.)</w:t>
            </w:r>
          </w:p>
        </w:tc>
      </w:tr>
    </w:tbl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3.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BC2394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752CA" w:rsidRPr="00586E88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KULTŪRAS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701"/>
      </w:tblGrid>
      <w:tr w:rsidR="00DF3A74" w:rsidRPr="00586E88" w:rsidTr="00DF3A74">
        <w:trPr>
          <w:jc w:val="right"/>
        </w:trPr>
        <w:tc>
          <w:tcPr>
            <w:tcW w:w="846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0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Teātra māja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A74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701" w:type="dxa"/>
            <w:hideMark/>
          </w:tcPr>
          <w:p w:rsidR="00DF3A74" w:rsidRPr="00586E88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Ritmikas grupas vadītājs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Jaunsardzes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EA3D9E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43FE" w:rsidRPr="00586E88" w:rsidRDefault="003443FE" w:rsidP="006173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4.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66419E" w:rsidRDefault="008665E7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22.02.2018. sēdes lēmumu (protokols Nr.5, 32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6641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653616" w:rsidRPr="00586E88" w:rsidRDefault="00653616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MUZEJI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7B6ADD" w:rsidRPr="00586E88" w:rsidRDefault="00F13F4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7B6ADD" w:rsidRPr="00586E88" w:rsidRDefault="00EF21F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7B6ADD" w:rsidRPr="00586E88" w:rsidRDefault="00F13F4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Muzejpedagogs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muzejs „Rumbiņi”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8665E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 (6 mēneši)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965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Ķirbižu vides izglītības centrs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8665E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440CD" w:rsidRPr="007440C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0,3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  <w:p w:rsidR="007B6AD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0,8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440CD" w:rsidRPr="00586E88" w:rsidTr="007B6ADD">
        <w:trPr>
          <w:jc w:val="center"/>
        </w:trPr>
        <w:tc>
          <w:tcPr>
            <w:tcW w:w="789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8665E7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8665E7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  <w:r w:rsidR="009639F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</w:tbl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5.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10411" w:rsidRDefault="00A1041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DF5062" w:rsidRDefault="00DF5062" w:rsidP="00DF5062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66419E" w:rsidRDefault="00DF5062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26.07.2018. sēdes lēmumu (protokols Nr.15, 24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66419E" w:rsidRPr="006641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6419E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66419E" w:rsidRDefault="0066419E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27.09.2018. sēdes lēmumu (protokols Nr.18,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DF5062" w:rsidRPr="00586E88" w:rsidRDefault="00DF5062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PIRMSSKOLAS IZGLĪTĪBAS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DB2147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DB2147" w:rsidRPr="00A10411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41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B2147" w:rsidRPr="00586E88" w:rsidTr="008B3524">
        <w:trPr>
          <w:jc w:val="right"/>
        </w:trPr>
        <w:tc>
          <w:tcPr>
            <w:tcW w:w="846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izglītības iestāde „Buratīno”</w:t>
            </w:r>
          </w:p>
        </w:tc>
        <w:tc>
          <w:tcPr>
            <w:tcW w:w="1417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2147" w:rsidRPr="00586E88" w:rsidTr="008B3524">
        <w:trPr>
          <w:jc w:val="right"/>
        </w:trPr>
        <w:tc>
          <w:tcPr>
            <w:tcW w:w="846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B2147" w:rsidRPr="00586E88" w:rsidRDefault="00DB2147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B2147" w:rsidRPr="00586E88" w:rsidRDefault="00DB2147" w:rsidP="00507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B2147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</w:t>
            </w:r>
            <w:r w:rsidR="00E64410"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un skolu</w:t>
            </w: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74413" w:rsidRPr="00DB2147" w:rsidRDefault="00774413" w:rsidP="00CF0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74413" w:rsidRPr="00586E88" w:rsidRDefault="009B753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774413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64410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„Kāpēcītis”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5062" w:rsidRPr="00586E88" w:rsidTr="000A03E5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DF5062" w:rsidRPr="005C0C39" w:rsidRDefault="00DF5062" w:rsidP="00DF50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saimniecības pārzinis 0,4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9B7533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F5062">
              <w:rPr>
                <w:rFonts w:ascii="Times New Roman" w:hAnsi="Times New Roman" w:cs="Times New Roman"/>
                <w:sz w:val="24"/>
                <w:szCs w:val="24"/>
              </w:rPr>
              <w:t>5*</w:t>
            </w:r>
          </w:p>
        </w:tc>
        <w:tc>
          <w:tcPr>
            <w:tcW w:w="1134" w:type="dxa"/>
          </w:tcPr>
          <w:p w:rsidR="00E64410" w:rsidRPr="00DB2147" w:rsidRDefault="00DF506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0,4</w:t>
            </w:r>
          </w:p>
        </w:tc>
      </w:tr>
      <w:tr w:rsidR="00DF5062" w:rsidRPr="00586E88" w:rsidTr="000A03E5">
        <w:trPr>
          <w:jc w:val="right"/>
        </w:trPr>
        <w:tc>
          <w:tcPr>
            <w:tcW w:w="10343" w:type="dxa"/>
            <w:gridSpan w:val="5"/>
          </w:tcPr>
          <w:p w:rsidR="00DF5062" w:rsidRPr="007B6ADD" w:rsidRDefault="00DF5062" w:rsidP="00DF5062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26.07.2018. sēdes lēmumu (protokols Nr.15, 24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0,3</w:t>
            </w:r>
          </w:p>
        </w:tc>
      </w:tr>
      <w:tr w:rsidR="00DF5062" w:rsidRPr="00586E88" w:rsidTr="000A03E5">
        <w:trPr>
          <w:jc w:val="right"/>
        </w:trPr>
        <w:tc>
          <w:tcPr>
            <w:tcW w:w="10343" w:type="dxa"/>
            <w:gridSpan w:val="5"/>
          </w:tcPr>
          <w:p w:rsidR="00DF5062" w:rsidRPr="007B6ADD" w:rsidRDefault="00DF5062" w:rsidP="00DF5062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26.07.2018. sēdes lēmumu (protokols Nr.15, 24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0A03E5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DF5062" w:rsidRPr="00586E88" w:rsidRDefault="00DF5062" w:rsidP="00DF5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sētnieks 0,55</w:t>
            </w: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DF5062" w:rsidRPr="00A0209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0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Pirmsskolas iestāžu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un skolu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māsa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5062" w:rsidRPr="00C374BC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C374BC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C374BC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DF5062" w:rsidRPr="00C374BC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Pirmsskolas izglītības iestāde „Zīļuks”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5062" w:rsidRPr="00C374BC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F5062" w:rsidRPr="00586E88" w:rsidRDefault="0066419E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0,5*</w:t>
            </w:r>
          </w:p>
        </w:tc>
        <w:tc>
          <w:tcPr>
            <w:tcW w:w="1134" w:type="dxa"/>
          </w:tcPr>
          <w:p w:rsidR="00DF5062" w:rsidRPr="00DB2147" w:rsidRDefault="0066419E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1</w:t>
            </w:r>
          </w:p>
        </w:tc>
      </w:tr>
      <w:tr w:rsidR="0066419E" w:rsidRPr="00586E88" w:rsidTr="00584E17">
        <w:trPr>
          <w:jc w:val="right"/>
        </w:trPr>
        <w:tc>
          <w:tcPr>
            <w:tcW w:w="10343" w:type="dxa"/>
            <w:gridSpan w:val="5"/>
          </w:tcPr>
          <w:p w:rsidR="0066419E" w:rsidRPr="007B6ADD" w:rsidRDefault="0066419E" w:rsidP="0066419E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27.09.2018. sēdes lēmumu (protokols Nr.18,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19E" w:rsidRPr="00DB2147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66419E" w:rsidRPr="006C1F81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 Pociemā</w:t>
            </w:r>
          </w:p>
        </w:tc>
        <w:tc>
          <w:tcPr>
            <w:tcW w:w="1417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66419E" w:rsidRPr="006C1F81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6419E" w:rsidRPr="006C1F81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6419E" w:rsidRPr="006C1F81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 Pociemā</w:t>
            </w:r>
          </w:p>
        </w:tc>
        <w:tc>
          <w:tcPr>
            <w:tcW w:w="1417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6419E" w:rsidRPr="006C1F81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pirmsskolas</w:t>
            </w:r>
          </w:p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„Aģupīte”</w:t>
            </w:r>
          </w:p>
        </w:tc>
        <w:tc>
          <w:tcPr>
            <w:tcW w:w="1417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66419E" w:rsidRPr="00586E88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66419E" w:rsidRPr="002048F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6419E" w:rsidRPr="00DB2147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19E" w:rsidRPr="002048F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19E" w:rsidRPr="00DB2147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19E" w:rsidRPr="00DB2147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66419E" w:rsidRPr="002048F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6419E" w:rsidRPr="002048F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8B3524">
        <w:trPr>
          <w:jc w:val="right"/>
        </w:trPr>
        <w:tc>
          <w:tcPr>
            <w:tcW w:w="846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66419E" w:rsidRPr="007B6FAB" w:rsidRDefault="0066419E" w:rsidP="00664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66419E" w:rsidRPr="007B6FAB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66419E" w:rsidRPr="00DB2147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4D59" w:rsidRPr="00586E88" w:rsidRDefault="00C64D59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6.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91D1D" w:rsidRP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2C6BAC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C6BAC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66419E" w:rsidRDefault="002C6BAC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24.05.2018. sēdes lēmumu (protokols Nr.10, 18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D21BF0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66419E" w:rsidRPr="006641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66419E" w:rsidRDefault="0066419E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27.09.2018. sēdes lēmumu (protokols Nr.18,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D21BF0" w:rsidRPr="00D21BF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21BF0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D21BF0" w:rsidRDefault="00D21BF0" w:rsidP="00D21BF0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25.10.2018. sēdes lēmumu (protokols Nr.20, 33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2C6BAC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IZGLĪTĪBAS IESTĀDES</w:t>
      </w:r>
    </w:p>
    <w:p w:rsidR="00C64D59" w:rsidRPr="00176A3F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7F565C" w:rsidRPr="005F4757" w:rsidRDefault="007F565C" w:rsidP="007F56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1F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3A1067" w:rsidRDefault="003A1067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C97122" w:rsidRPr="00586E88" w:rsidRDefault="00C97122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BF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C97122" w:rsidRPr="003A106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(bija 1,5) l</w:t>
            </w:r>
            <w:r w:rsidR="003A1067" w:rsidRPr="003A1067">
              <w:rPr>
                <w:rFonts w:ascii="Times New Roman" w:hAnsi="Times New Roman" w:cs="Times New Roman"/>
                <w:sz w:val="20"/>
                <w:szCs w:val="20"/>
              </w:rPr>
              <w:t>īdz 31.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A1067" w:rsidRPr="003A1067">
              <w:rPr>
                <w:rFonts w:ascii="Times New Roman" w:hAnsi="Times New Roman" w:cs="Times New Roman"/>
                <w:sz w:val="20"/>
                <w:szCs w:val="20"/>
              </w:rPr>
              <w:t>.2018</w:t>
            </w:r>
          </w:p>
        </w:tc>
      </w:tr>
      <w:tr w:rsidR="00D21BF0" w:rsidRPr="00586E88" w:rsidTr="00584E17">
        <w:trPr>
          <w:jc w:val="right"/>
        </w:trPr>
        <w:tc>
          <w:tcPr>
            <w:tcW w:w="10343" w:type="dxa"/>
            <w:gridSpan w:val="5"/>
          </w:tcPr>
          <w:p w:rsidR="00D21BF0" w:rsidRPr="003A1067" w:rsidRDefault="00D21BF0" w:rsidP="00D21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25.10.2018. sēdes lēmumu (protokols Nr.20, 33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5105D1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</w:t>
            </w:r>
            <w:r w:rsidR="00C97122" w:rsidRPr="007B6FAB">
              <w:rPr>
                <w:rFonts w:ascii="Times New Roman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hideMark/>
          </w:tcPr>
          <w:p w:rsidR="00C97122" w:rsidRPr="007B6FAB" w:rsidRDefault="005105D1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7B6FAB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97122" w:rsidRPr="007B6FAB" w:rsidRDefault="00EF21FA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C97122" w:rsidRPr="007B6FAB" w:rsidRDefault="00C07E6C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BF0B57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BF0B57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B6FAB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A1067" w:rsidRPr="007B6FA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vAlign w:val="center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BF0">
              <w:rPr>
                <w:rFonts w:ascii="Times New Roman" w:hAnsi="Times New Roman" w:cs="Times New Roman"/>
                <w:sz w:val="24"/>
                <w:szCs w:val="24"/>
              </w:rPr>
              <w:t>,2*</w:t>
            </w:r>
          </w:p>
        </w:tc>
        <w:tc>
          <w:tcPr>
            <w:tcW w:w="1134" w:type="dxa"/>
          </w:tcPr>
          <w:p w:rsidR="003A1067" w:rsidRPr="003A1067" w:rsidRDefault="00D21BF0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1,5</w:t>
            </w:r>
          </w:p>
        </w:tc>
      </w:tr>
      <w:tr w:rsidR="00D21BF0" w:rsidRPr="00586E88" w:rsidTr="00584E17">
        <w:trPr>
          <w:jc w:val="right"/>
        </w:trPr>
        <w:tc>
          <w:tcPr>
            <w:tcW w:w="10343" w:type="dxa"/>
            <w:gridSpan w:val="5"/>
          </w:tcPr>
          <w:p w:rsidR="00D21BF0" w:rsidRPr="003A1067" w:rsidRDefault="00D21BF0" w:rsidP="00D21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25.10.2018. sēdes lēmumu (protokols Nr.20, 33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21BF0" w:rsidRPr="00586E88" w:rsidTr="00BF0B57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21BF0" w:rsidRPr="007B6FA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D21BF0" w:rsidRPr="007B6FA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0,9*</w:t>
            </w:r>
          </w:p>
        </w:tc>
        <w:tc>
          <w:tcPr>
            <w:tcW w:w="1134" w:type="dxa"/>
          </w:tcPr>
          <w:p w:rsidR="00D21BF0" w:rsidRPr="003A106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2</w:t>
            </w:r>
          </w:p>
        </w:tc>
      </w:tr>
      <w:tr w:rsidR="00D21BF0" w:rsidRPr="00586E88" w:rsidTr="00584E17">
        <w:trPr>
          <w:jc w:val="right"/>
        </w:trPr>
        <w:tc>
          <w:tcPr>
            <w:tcW w:w="10343" w:type="dxa"/>
            <w:gridSpan w:val="5"/>
          </w:tcPr>
          <w:p w:rsidR="00D21BF0" w:rsidRPr="003A1067" w:rsidRDefault="00D21BF0" w:rsidP="00D21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25.10.2018. sēdes lēmumu (protokols Nr.20, 33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-garderobists</w:t>
            </w:r>
          </w:p>
        </w:tc>
        <w:tc>
          <w:tcPr>
            <w:tcW w:w="1417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D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emontstrādnieks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pkopējs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ienas</w:t>
            </w:r>
          </w:p>
        </w:tc>
        <w:tc>
          <w:tcPr>
            <w:tcW w:w="1417" w:type="dxa"/>
            <w:vAlign w:val="center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BF0B57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21BF0" w:rsidRPr="007B6FA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D21BF0" w:rsidRPr="007B6FA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21BF0" w:rsidRPr="007B6FA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D21BF0" w:rsidRPr="007B6FA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245" w:type="dxa"/>
            <w:hideMark/>
          </w:tcPr>
          <w:p w:rsidR="00D21BF0" w:rsidRPr="007B6FA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21BF0" w:rsidRPr="007B6FA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21BF0" w:rsidRPr="007B6FA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21BF0" w:rsidRPr="007B6FA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21BF0" w:rsidRPr="007B6FA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D21BF0" w:rsidRPr="007B6FA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D21BF0" w:rsidRPr="007B6FA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D21BF0" w:rsidRPr="007B6FAB" w:rsidRDefault="00D21BF0" w:rsidP="00D21BF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vAlign w:val="center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BF0B57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BF0B57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BF0B57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BF0B57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BF0B57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21BF0" w:rsidRPr="00864CC3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CF0EB8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BF0B57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21BF0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540DE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864CC3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540DE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 (internāts)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21BF0" w:rsidRPr="00864CC3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E9556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9F0DC1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trHeight w:val="61"/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492AAA">
        <w:trPr>
          <w:trHeight w:val="61"/>
          <w:jc w:val="right"/>
        </w:trPr>
        <w:tc>
          <w:tcPr>
            <w:tcW w:w="846" w:type="dxa"/>
          </w:tcPr>
          <w:p w:rsidR="00D21BF0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</w:tcPr>
          <w:p w:rsidR="00D21BF0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trHeight w:val="61"/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Remontstrādnieks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0356E3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864CC3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864CC3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D21BF0" w:rsidRPr="00864CC3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21BF0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540DE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21BF0" w:rsidRPr="007540DE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21BF0" w:rsidRPr="007540DE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540DE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trHeight w:val="70"/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internātpamatskola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0A03E5">
        <w:trPr>
          <w:jc w:val="right"/>
        </w:trPr>
        <w:tc>
          <w:tcPr>
            <w:tcW w:w="9209" w:type="dxa"/>
            <w:gridSpan w:val="4"/>
          </w:tcPr>
          <w:p w:rsidR="00D21BF0" w:rsidRPr="005C0C39" w:rsidRDefault="00D21BF0" w:rsidP="00D21B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noliktavas pārzinis 0,5</w:t>
            </w: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0,5</w:t>
            </w:r>
          </w:p>
        </w:tc>
      </w:tr>
      <w:tr w:rsidR="00D21BF0" w:rsidRPr="00586E88" w:rsidTr="000A03E5">
        <w:trPr>
          <w:jc w:val="right"/>
        </w:trPr>
        <w:tc>
          <w:tcPr>
            <w:tcW w:w="10343" w:type="dxa"/>
            <w:gridSpan w:val="5"/>
          </w:tcPr>
          <w:p w:rsidR="00D21BF0" w:rsidRPr="005F4757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24.05.2018. sēdes lēmumu (protokols Nr.10, 18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21BF0" w:rsidRPr="006D150F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D21BF0" w:rsidRPr="006D150F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21BF0" w:rsidRPr="006D150F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D21BF0" w:rsidRPr="006D150F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21BF0" w:rsidRPr="006D150F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D21BF0" w:rsidRPr="006D150F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21BF0" w:rsidRPr="006D150F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D21BF0" w:rsidRPr="006D150F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4*</w:t>
            </w:r>
          </w:p>
        </w:tc>
        <w:tc>
          <w:tcPr>
            <w:tcW w:w="1134" w:type="dxa"/>
          </w:tcPr>
          <w:p w:rsidR="00D21BF0" w:rsidRPr="002048FB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0992">
              <w:rPr>
                <w:rFonts w:ascii="Times New Roman" w:hAnsi="Times New Roman" w:cs="Times New Roman"/>
                <w:sz w:val="20"/>
                <w:szCs w:val="20"/>
              </w:rPr>
              <w:t>bija 3</w:t>
            </w:r>
          </w:p>
        </w:tc>
      </w:tr>
      <w:tr w:rsidR="00D21BF0" w:rsidRPr="00586E88" w:rsidTr="00584E17">
        <w:trPr>
          <w:jc w:val="right"/>
        </w:trPr>
        <w:tc>
          <w:tcPr>
            <w:tcW w:w="10343" w:type="dxa"/>
            <w:gridSpan w:val="5"/>
          </w:tcPr>
          <w:p w:rsidR="00D21BF0" w:rsidRPr="002048FB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27.09.2018. sēdes lēmumu (protokols Nr.18,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Remontstrādnieks*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galdnieks</w:t>
            </w:r>
          </w:p>
        </w:tc>
      </w:tr>
      <w:tr w:rsidR="00D21BF0" w:rsidRPr="00586E88" w:rsidTr="000A03E5">
        <w:trPr>
          <w:jc w:val="right"/>
        </w:trPr>
        <w:tc>
          <w:tcPr>
            <w:tcW w:w="10343" w:type="dxa"/>
            <w:gridSpan w:val="5"/>
          </w:tcPr>
          <w:p w:rsidR="00D21BF0" w:rsidRPr="005F4757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24.05.2018. sēdes lēmumu (protokols Nr.10, 18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21BF0" w:rsidRPr="00586E88" w:rsidTr="007F565C">
        <w:trPr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trHeight w:val="70"/>
          <w:jc w:val="right"/>
        </w:trPr>
        <w:tc>
          <w:tcPr>
            <w:tcW w:w="846" w:type="dxa"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BF0" w:rsidRPr="005F4757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BF0" w:rsidRPr="00586E88" w:rsidTr="007F565C">
        <w:trPr>
          <w:jc w:val="right"/>
        </w:trPr>
        <w:tc>
          <w:tcPr>
            <w:tcW w:w="846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21BF0" w:rsidRPr="00586E88" w:rsidRDefault="00D21BF0" w:rsidP="00D2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21BF0" w:rsidRPr="00586E88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1BF0" w:rsidRPr="00957CF9" w:rsidRDefault="00D21BF0" w:rsidP="00D2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6A3F" w:rsidRPr="00176A3F" w:rsidRDefault="00176A3F" w:rsidP="00176A3F">
      <w:pPr>
        <w:tabs>
          <w:tab w:val="left" w:pos="5245"/>
        </w:tabs>
        <w:spacing w:after="0" w:line="240" w:lineRule="auto"/>
        <w:rPr>
          <w:rFonts w:ascii="Times New Roman" w:hAnsi="Times New Roman" w:cs="Times New Roman"/>
          <w:b/>
          <w:bCs/>
          <w:caps/>
          <w:sz w:val="2"/>
          <w:szCs w:val="2"/>
        </w:rPr>
        <w:sectPr w:rsidR="00176A3F" w:rsidRP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7.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5B67D5" w:rsidRDefault="004752CA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52C8B" w:rsidRDefault="00E52C8B" w:rsidP="00E52C8B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52C8B" w:rsidRDefault="00E52C8B" w:rsidP="00E52C8B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66419E" w:rsidRDefault="00E52C8B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23.08.2018. sēdes lēmumu (protokols Nr.16, </w:t>
      </w:r>
      <w:r w:rsidR="00D450AF">
        <w:rPr>
          <w:rFonts w:ascii="Times New Roman" w:hAnsi="Times New Roman" w:cs="Times New Roman"/>
          <w:i/>
          <w:iCs/>
          <w:sz w:val="24"/>
          <w:szCs w:val="24"/>
        </w:rPr>
        <w:t>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66419E" w:rsidRPr="006641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6419E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66419E" w:rsidRDefault="0066419E" w:rsidP="0066419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27.09.2018. sēdes lēmumu (protokols Nr.18,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INTEREŠU IZGLĪTĪBAS  IESTĀDES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634"/>
        <w:gridCol w:w="1218"/>
      </w:tblGrid>
      <w:tr w:rsidR="005B67D5" w:rsidRPr="00586E88" w:rsidTr="00054AB1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634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6D150F" w:rsidRDefault="0086168F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Medicīnas</w:t>
            </w:r>
            <w:r w:rsidR="005B67D5"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360" w:type="dxa"/>
            <w:hideMark/>
          </w:tcPr>
          <w:p w:rsidR="005B67D5" w:rsidRPr="00586E88" w:rsidRDefault="00B606C0" w:rsidP="00A73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Mūzikas </w:t>
            </w:r>
            <w:r w:rsidR="00E52C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un mākslas </w:t>
            </w: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skola</w:t>
            </w:r>
            <w:r w:rsidR="00E52C8B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E52C8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6D150F" w:rsidRDefault="00E52C8B" w:rsidP="00861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no </w:t>
            </w:r>
            <w:r w:rsidR="0086168F" w:rsidRPr="006D150F">
              <w:rPr>
                <w:rFonts w:ascii="Times New Roman" w:hAnsi="Times New Roman" w:cs="Times New Roman"/>
                <w:sz w:val="20"/>
                <w:szCs w:val="20"/>
              </w:rPr>
              <w:t>01.07.2018.</w:t>
            </w: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E52C8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D1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C8B" w:rsidRPr="00586E88" w:rsidTr="00584E17">
        <w:trPr>
          <w:trHeight w:val="266"/>
          <w:jc w:val="center"/>
        </w:trPr>
        <w:tc>
          <w:tcPr>
            <w:tcW w:w="10060" w:type="dxa"/>
            <w:gridSpan w:val="5"/>
          </w:tcPr>
          <w:p w:rsidR="00E52C8B" w:rsidRPr="00390B07" w:rsidRDefault="00E52C8B" w:rsidP="00D450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Limbažu novada domes 23.08.2018. sēdes lēmumu (protokols Nr.16, </w:t>
            </w:r>
            <w:r w:rsidR="00D450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586E88" w:rsidTr="00054AB1">
        <w:trPr>
          <w:trHeight w:val="32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5B67D5" w:rsidP="006D1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6D15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419E" w:rsidRPr="00586E88" w:rsidTr="00584E17">
        <w:trPr>
          <w:trHeight w:val="266"/>
          <w:jc w:val="center"/>
        </w:trPr>
        <w:tc>
          <w:tcPr>
            <w:tcW w:w="812" w:type="dxa"/>
            <w:hideMark/>
          </w:tcPr>
          <w:p w:rsidR="0066419E" w:rsidRPr="00586E88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030" w:type="dxa"/>
            <w:gridSpan w:val="3"/>
          </w:tcPr>
          <w:p w:rsidR="0066419E" w:rsidRPr="00586E88" w:rsidRDefault="0066419E" w:rsidP="00664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218" w:type="dxa"/>
          </w:tcPr>
          <w:p w:rsidR="0066419E" w:rsidRPr="00EE2CF6" w:rsidRDefault="0066419E" w:rsidP="00664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419E">
              <w:rPr>
                <w:rFonts w:ascii="Times New Roman" w:hAnsi="Times New Roman" w:cs="Times New Roman"/>
                <w:sz w:val="20"/>
                <w:szCs w:val="20"/>
              </w:rPr>
              <w:t>bija sētnieks 0,2</w:t>
            </w: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34" w:type="dxa"/>
            <w:hideMark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8.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22.02.2018. sēdes lēmumu (protokols Nr.5, 32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4E0B78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8F5D7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8F5D7C" w:rsidRDefault="008F5D7C" w:rsidP="008F5D7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24.05.2018. sēdes lēmumu (protokols Nr.10, 18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490D9D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4E0B78" w:rsidRPr="004E0B7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4E0B78" w:rsidRDefault="004E0B78" w:rsidP="004E0B7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25.10.2018. sēdes lēmumu (protokols Nr.20, 33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490D9D" w:rsidRPr="00490D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90D9D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490D9D" w:rsidRDefault="00490D9D" w:rsidP="00490D9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22.11.2018. sēdes lēmumu (protokols Nr.22,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490D9D" w:rsidRDefault="00490D9D" w:rsidP="004E0B7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SOCIĀLO PAKALPOJUMU IESTĀD</w:t>
      </w:r>
      <w:r w:rsidRPr="00586E88">
        <w:rPr>
          <w:rFonts w:ascii="Times New Roman" w:hAnsi="Times New Roman" w:cs="Times New Roman"/>
          <w:b/>
          <w:sz w:val="24"/>
          <w:szCs w:val="24"/>
        </w:rPr>
        <w:t>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584E17">
        <w:trPr>
          <w:jc w:val="right"/>
        </w:trPr>
        <w:tc>
          <w:tcPr>
            <w:tcW w:w="9209" w:type="dxa"/>
            <w:gridSpan w:val="4"/>
            <w:vAlign w:val="center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Nr.20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4E0B78" w:rsidRPr="004E0B7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Bija s</w:t>
            </w:r>
            <w:r w:rsidRPr="004E0B78">
              <w:rPr>
                <w:rFonts w:ascii="Times New Roman" w:hAnsi="Times New Roman" w:cs="Times New Roman"/>
                <w:sz w:val="18"/>
                <w:szCs w:val="18"/>
              </w:rPr>
              <w:t>ociālā darba nodaļas vadītāja vietnieks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ociālais darbinieks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darbam ar personu grupām*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2635 11*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0B78" w:rsidRPr="00586E88" w:rsidTr="00492AAA">
        <w:trPr>
          <w:jc w:val="right"/>
        </w:trPr>
        <w:tc>
          <w:tcPr>
            <w:tcW w:w="10343" w:type="dxa"/>
            <w:gridSpan w:val="5"/>
          </w:tcPr>
          <w:p w:rsidR="004E0B78" w:rsidRPr="007B6ADD" w:rsidRDefault="004E0B78" w:rsidP="004E0B78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3*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Bija 12</w:t>
            </w:r>
          </w:p>
        </w:tc>
      </w:tr>
      <w:tr w:rsidR="004E0B78" w:rsidRPr="00586E88" w:rsidTr="00584E17">
        <w:trPr>
          <w:jc w:val="right"/>
        </w:trPr>
        <w:tc>
          <w:tcPr>
            <w:tcW w:w="10343" w:type="dxa"/>
            <w:gridSpan w:val="5"/>
          </w:tcPr>
          <w:p w:rsidR="004E0B78" w:rsidRPr="003A1067" w:rsidRDefault="004E0B78" w:rsidP="004E0B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25.10.2018. sēdes lēmumu (protokols Nr.20, 33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3412 03</w:t>
            </w:r>
          </w:p>
        </w:tc>
        <w:tc>
          <w:tcPr>
            <w:tcW w:w="1701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7" w:type="dxa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3412 02</w:t>
            </w:r>
          </w:p>
        </w:tc>
        <w:tc>
          <w:tcPr>
            <w:tcW w:w="1701" w:type="dxa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Bērnu sociālās aprūpes un sociālās rehabilitācijas centrs „Umurga” </w:t>
            </w:r>
          </w:p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Ģimenes atbalsta centrs</w:t>
            </w:r>
          </w:p>
        </w:tc>
        <w:tc>
          <w:tcPr>
            <w:tcW w:w="1417" w:type="dxa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1341 03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A03E5">
        <w:trPr>
          <w:trHeight w:val="70"/>
          <w:jc w:val="right"/>
        </w:trPr>
        <w:tc>
          <w:tcPr>
            <w:tcW w:w="9209" w:type="dxa"/>
            <w:gridSpan w:val="4"/>
            <w:vAlign w:val="center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sociālais pedagogs 0,5</w:t>
            </w:r>
          </w:p>
        </w:tc>
      </w:tr>
      <w:tr w:rsidR="004E0B78" w:rsidRPr="00586E88" w:rsidTr="00D876DB">
        <w:trPr>
          <w:jc w:val="right"/>
        </w:trPr>
        <w:tc>
          <w:tcPr>
            <w:tcW w:w="846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D876DB">
        <w:trPr>
          <w:jc w:val="right"/>
        </w:trPr>
        <w:tc>
          <w:tcPr>
            <w:tcW w:w="846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A03E5">
        <w:trPr>
          <w:jc w:val="right"/>
        </w:trPr>
        <w:tc>
          <w:tcPr>
            <w:tcW w:w="9209" w:type="dxa"/>
            <w:gridSpan w:val="4"/>
            <w:vAlign w:val="center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aprūpētājs 2</w:t>
            </w:r>
          </w:p>
        </w:tc>
      </w:tr>
      <w:tr w:rsidR="004E0B78" w:rsidRPr="00586E88" w:rsidTr="00D876DB">
        <w:trPr>
          <w:jc w:val="right"/>
        </w:trPr>
        <w:tc>
          <w:tcPr>
            <w:tcW w:w="846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 naktī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D876DB">
        <w:trPr>
          <w:jc w:val="right"/>
        </w:trPr>
        <w:tc>
          <w:tcPr>
            <w:tcW w:w="846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Mikroautobusa vadītājs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8322 06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Veco ļaužu mītne „Cerība”</w:t>
            </w:r>
          </w:p>
        </w:tc>
        <w:tc>
          <w:tcPr>
            <w:tcW w:w="1417" w:type="dxa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D876DB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 xml:space="preserve">Vadītājs 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2048FB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4E0B78" w:rsidRPr="00586E88" w:rsidRDefault="00490D9D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4E0B78" w:rsidRPr="005F4757" w:rsidRDefault="00490D9D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2</w:t>
            </w:r>
          </w:p>
        </w:tc>
      </w:tr>
      <w:tr w:rsidR="00490D9D" w:rsidRPr="00586E88" w:rsidTr="00B371C1">
        <w:trPr>
          <w:jc w:val="right"/>
        </w:trPr>
        <w:tc>
          <w:tcPr>
            <w:tcW w:w="10343" w:type="dxa"/>
            <w:gridSpan w:val="5"/>
          </w:tcPr>
          <w:p w:rsidR="00490D9D" w:rsidRPr="007B6ADD" w:rsidRDefault="00490D9D" w:rsidP="00490D9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22.11.2018. sēdes lēmumu (protokols Nr.22,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4E0B78" w:rsidRPr="00586E88" w:rsidRDefault="00490D9D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10*</w:t>
            </w:r>
          </w:p>
        </w:tc>
        <w:tc>
          <w:tcPr>
            <w:tcW w:w="1134" w:type="dxa"/>
          </w:tcPr>
          <w:p w:rsidR="004E0B78" w:rsidRPr="005F4757" w:rsidRDefault="00490D9D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9</w:t>
            </w:r>
          </w:p>
        </w:tc>
      </w:tr>
      <w:tr w:rsidR="00490D9D" w:rsidRPr="00586E88" w:rsidTr="000970F8">
        <w:trPr>
          <w:jc w:val="right"/>
        </w:trPr>
        <w:tc>
          <w:tcPr>
            <w:tcW w:w="10343" w:type="dxa"/>
            <w:gridSpan w:val="5"/>
          </w:tcPr>
          <w:p w:rsidR="00490D9D" w:rsidRPr="007B6ADD" w:rsidRDefault="00490D9D" w:rsidP="00490D9D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22.11.2018. sēdes lēmumu (protokols Nr.22,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4E0B78" w:rsidRPr="00586E88" w:rsidRDefault="004E0B78" w:rsidP="004D2548">
            <w:pPr>
              <w:tabs>
                <w:tab w:val="center" w:pos="25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  <w:r w:rsidR="004D254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4E0B78" w:rsidRPr="00D876DB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E0B78" w:rsidRPr="002048FB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Apkopējs-veļas mazgātājs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Automobiļa vadītājs 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4E0B78" w:rsidRPr="00586E88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4E0B78" w:rsidRPr="005F4757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B78" w:rsidRPr="00586E88" w:rsidTr="00054AB1">
        <w:trPr>
          <w:trHeight w:val="263"/>
          <w:jc w:val="right"/>
        </w:trPr>
        <w:tc>
          <w:tcPr>
            <w:tcW w:w="846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4E0B78" w:rsidRPr="007B4E23" w:rsidRDefault="004E0B78" w:rsidP="004E0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4E0B78" w:rsidRPr="00586E88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4E0B78" w:rsidRPr="002048FB" w:rsidRDefault="004E0B78" w:rsidP="004E0B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9.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AĢENTŪRAS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5B67D5" w:rsidRPr="00586E88" w:rsidTr="00054AB1">
        <w:trPr>
          <w:jc w:val="center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(6, 6, 3 mēneši)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Dežurants (hokeja laukums 3 mēneši) 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(pludmale 4, 3 mēneši)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Strādnieks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hAnsi="Times New Roman" w:cs="Times New Roman"/>
          <w:b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9F6B90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9F6B90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Pr="009F6B9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2D07D9" w:rsidRDefault="005B67D5" w:rsidP="00492AAA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2D07D9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 sēdes lēmumam</w:t>
      </w:r>
    </w:p>
    <w:p w:rsidR="005B67D5" w:rsidRDefault="004752CA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18"/>
          <w:szCs w:val="18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832B37" w:rsidRDefault="00832B37" w:rsidP="00832B3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32B37" w:rsidRDefault="00832B37" w:rsidP="00832B3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22.03.2018. sēdes lēmumu (protokols Nr.6,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832B37" w:rsidRPr="002D07D9" w:rsidRDefault="00832B37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Limbažu novada pašvaldības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>kultūras iestāžu amatiermākslas kolektīvu vadītāju,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speciālistu un koncertmeistaru amatu un to likmju saraksts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17"/>
        <w:gridCol w:w="5243"/>
        <w:gridCol w:w="1381"/>
        <w:gridCol w:w="60"/>
        <w:gridCol w:w="1145"/>
        <w:gridCol w:w="1109"/>
      </w:tblGrid>
      <w:tr w:rsidR="005B67D5" w:rsidRPr="002D07D9" w:rsidTr="00054AB1">
        <w:trPr>
          <w:trHeight w:val="515"/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6F3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„Saktiņa”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 vadītājs</w:t>
            </w:r>
            <w:r w:rsidR="0086168F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vadītājs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Koklētāju ansambļa „Kamenīte” 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Pūtēju orķestra „Lemisele”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„Rotadata”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„Rotadata”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„Lemisele”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64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Pr="007B4E23" w:rsidRDefault="004C3B64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32B37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Pr="002D07D9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4.*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37" w:rsidRPr="002D07D9" w:rsidRDefault="00832B37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Pr="002D07D9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37" w:rsidRPr="004C3B64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32B37">
              <w:rPr>
                <w:rFonts w:ascii="Times New Roman" w:hAnsi="Times New Roman" w:cs="Times New Roman"/>
                <w:sz w:val="20"/>
                <w:szCs w:val="20"/>
              </w:rPr>
              <w:t>o jauna</w:t>
            </w:r>
          </w:p>
        </w:tc>
      </w:tr>
      <w:tr w:rsidR="00832B37" w:rsidRPr="002D07D9" w:rsidTr="00492AAA">
        <w:trPr>
          <w:jc w:val="center"/>
        </w:trPr>
        <w:tc>
          <w:tcPr>
            <w:tcW w:w="9628" w:type="dxa"/>
            <w:gridSpan w:val="7"/>
          </w:tcPr>
          <w:p w:rsidR="00832B37" w:rsidRPr="007B6ADD" w:rsidRDefault="00832B37" w:rsidP="00832B3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„Relako”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„Nāburgi”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„Nāburgi”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„Zvirbulēns”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„Zvirbulēns”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F74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Folkloras kopas „Delve”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„Zvīgzna”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„Zvīgzna”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</w:t>
            </w: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„Dīdeklis”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Amatierteātra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„Dīdeklis”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Amatierteātra „Azarts”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„Vienmēr”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D27898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„Vienmēr”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 „Ziķerīši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Amatierteātra „Skulte”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Vokālā ansambļa „Adiaminde”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„Skulte”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C723D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C60205" w:rsidRDefault="00EC723D" w:rsidP="00EC7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0B615C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EC723D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160" w:line="259" w:lineRule="auto"/>
      </w:pPr>
    </w:p>
    <w:p w:rsidR="00492AAA" w:rsidRDefault="00492AAA" w:rsidP="00C1650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  <w:sectPr w:rsidR="00492AAA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492AAA" w:rsidRPr="00492AAA" w:rsidRDefault="00492AAA" w:rsidP="00492AAA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492AAA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11.PIELIKUMS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 xml:space="preserve">25.01.2018. sēdes lēmumam 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>(protokols Nr.2, 43.§)</w:t>
      </w:r>
    </w:p>
    <w:p w:rsidR="000A03E5" w:rsidRDefault="000A03E5" w:rsidP="000A03E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A03E5" w:rsidRDefault="000A03E5" w:rsidP="000A03E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0A03E5" w:rsidRDefault="000A03E5" w:rsidP="000A03E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26.07.2018. sēdes lēmumu (protokols Nr.15, 24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un</w:t>
      </w:r>
    </w:p>
    <w:p w:rsidR="000A03E5" w:rsidRDefault="000A03E5" w:rsidP="000A03E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23.08.2018. sēdes lēmumu (protokols Nr.16, </w:t>
      </w:r>
      <w:r w:rsidR="00D450AF">
        <w:rPr>
          <w:rFonts w:ascii="Times New Roman" w:hAnsi="Times New Roman" w:cs="Times New Roman"/>
          <w:i/>
          <w:iCs/>
          <w:sz w:val="24"/>
          <w:szCs w:val="24"/>
        </w:rPr>
        <w:t>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492AAA" w:rsidRPr="00586E88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492AAA" w:rsidRPr="00586E88" w:rsidRDefault="00E52C8B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PĀRĒJĀS IESTĀDES</w:t>
      </w: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</w:tcPr>
          <w:p w:rsid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</w:tcPr>
          <w:p w:rsidR="000A03E5" w:rsidRP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3E5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3E5">
              <w:rPr>
                <w:rFonts w:ascii="Times New Roman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3E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0A03E5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477" w:type="dxa"/>
          </w:tcPr>
          <w:p w:rsidR="000A03E5" w:rsidRPr="000A03E5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3E5">
              <w:rPr>
                <w:rFonts w:ascii="Times New Roman" w:hAnsi="Times New Roman" w:cs="Times New Roman"/>
                <w:sz w:val="20"/>
                <w:szCs w:val="20"/>
              </w:rPr>
              <w:t>Bija 0,75</w:t>
            </w:r>
          </w:p>
        </w:tc>
      </w:tr>
      <w:tr w:rsidR="000A03E5" w:rsidRPr="005F4757" w:rsidTr="000A03E5">
        <w:trPr>
          <w:jc w:val="center"/>
        </w:trPr>
        <w:tc>
          <w:tcPr>
            <w:tcW w:w="9628" w:type="dxa"/>
            <w:gridSpan w:val="5"/>
          </w:tcPr>
          <w:p w:rsidR="000A03E5" w:rsidRPr="007B6ADD" w:rsidRDefault="000A03E5" w:rsidP="000A03E5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26.07.2018. sēdes lēmumu (protokols Nr.15, 24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p</w:t>
            </w: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ašvaldības policija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0A03E5" w:rsidRPr="00586E88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priekšnieks</w:t>
            </w:r>
          </w:p>
        </w:tc>
        <w:tc>
          <w:tcPr>
            <w:tcW w:w="1368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0A03E5" w:rsidRPr="00586E88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priekšnieka vietnieks</w:t>
            </w:r>
          </w:p>
        </w:tc>
        <w:tc>
          <w:tcPr>
            <w:tcW w:w="1368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0A03E5" w:rsidRPr="00586E88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inspektors</w:t>
            </w:r>
          </w:p>
        </w:tc>
        <w:tc>
          <w:tcPr>
            <w:tcW w:w="1368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3355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hideMark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5F4757" w:rsidTr="000A03E5">
        <w:trPr>
          <w:jc w:val="center"/>
        </w:trPr>
        <w:tc>
          <w:tcPr>
            <w:tcW w:w="784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4.*</w:t>
            </w:r>
          </w:p>
        </w:tc>
        <w:tc>
          <w:tcPr>
            <w:tcW w:w="4499" w:type="dxa"/>
          </w:tcPr>
          <w:p w:rsidR="000A03E5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olicijas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vecākais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inspektors</w:t>
            </w:r>
          </w:p>
        </w:tc>
        <w:tc>
          <w:tcPr>
            <w:tcW w:w="1368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0A03E5" w:rsidRPr="00586E8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5F4757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0A03E5" w:rsidRPr="007B6ADD" w:rsidTr="000A03E5">
        <w:trPr>
          <w:jc w:val="center"/>
        </w:trPr>
        <w:tc>
          <w:tcPr>
            <w:tcW w:w="9628" w:type="dxa"/>
            <w:gridSpan w:val="5"/>
          </w:tcPr>
          <w:p w:rsidR="000A03E5" w:rsidRPr="007B6ADD" w:rsidRDefault="000A03E5" w:rsidP="000A03E5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24.05.2018. sēdes lēmumu (protokols Nr.10, 18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0A03E5" w:rsidRPr="00186D18" w:rsidTr="000A03E5">
        <w:trPr>
          <w:jc w:val="center"/>
        </w:trPr>
        <w:tc>
          <w:tcPr>
            <w:tcW w:w="784" w:type="dxa"/>
          </w:tcPr>
          <w:p w:rsidR="000A03E5" w:rsidRPr="00D11C13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0A03E5" w:rsidRPr="00D11C13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0A03E5" w:rsidRPr="00D11C13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0A03E5" w:rsidRPr="00D11C13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0A03E5" w:rsidRPr="00186D18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18">
              <w:rPr>
                <w:rFonts w:ascii="Times New Roman" w:hAnsi="Times New Roman" w:cs="Times New Roman"/>
                <w:sz w:val="20"/>
                <w:szCs w:val="20"/>
              </w:rPr>
              <w:t>no 01.02.2018.</w:t>
            </w: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3E5" w:rsidRPr="00D11C13" w:rsidTr="000A03E5">
        <w:trPr>
          <w:jc w:val="center"/>
        </w:trPr>
        <w:tc>
          <w:tcPr>
            <w:tcW w:w="784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0A03E5" w:rsidRPr="00F7555F" w:rsidRDefault="000A03E5" w:rsidP="000A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Bāriņtiesas sēžu s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ekretārs</w:t>
            </w:r>
          </w:p>
        </w:tc>
        <w:tc>
          <w:tcPr>
            <w:tcW w:w="1368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0A03E5" w:rsidRPr="00F7555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0A03E5" w:rsidRPr="00D450AF" w:rsidRDefault="000A03E5" w:rsidP="000A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92AAA" w:rsidRPr="00586E88" w:rsidRDefault="00492AAA" w:rsidP="0049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45B6" w:rsidRPr="007645B6" w:rsidRDefault="007645B6" w:rsidP="007A57A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645B6">
        <w:rPr>
          <w:rFonts w:ascii="Times New Roman" w:hAnsi="Times New Roman" w:cs="Times New Roman"/>
          <w:i/>
          <w:sz w:val="24"/>
          <w:szCs w:val="24"/>
        </w:rPr>
        <w:t xml:space="preserve">(grozījumi izdarīti ar Limbažu novada domes 26.04.2018. </w:t>
      </w:r>
      <w:r>
        <w:rPr>
          <w:rFonts w:ascii="Times New Roman" w:hAnsi="Times New Roman" w:cs="Times New Roman"/>
          <w:i/>
          <w:sz w:val="24"/>
          <w:szCs w:val="24"/>
        </w:rPr>
        <w:t>sēde</w:t>
      </w:r>
      <w:r w:rsidR="00771B04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 xml:space="preserve"> lēmumu (protokols Nr.8, 42.§)</w:t>
      </w:r>
    </w:p>
    <w:sectPr w:rsidR="007645B6" w:rsidRPr="007645B6" w:rsidSect="004E2612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C63" w:rsidRDefault="00341C63">
      <w:pPr>
        <w:spacing w:after="0" w:line="240" w:lineRule="auto"/>
      </w:pPr>
      <w:r>
        <w:separator/>
      </w:r>
    </w:p>
  </w:endnote>
  <w:endnote w:type="continuationSeparator" w:id="0">
    <w:p w:rsidR="00341C63" w:rsidRDefault="00341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C63" w:rsidRDefault="00341C63">
      <w:pPr>
        <w:spacing w:after="0" w:line="240" w:lineRule="auto"/>
      </w:pPr>
      <w:r>
        <w:separator/>
      </w:r>
    </w:p>
  </w:footnote>
  <w:footnote w:type="continuationSeparator" w:id="0">
    <w:p w:rsidR="00341C63" w:rsidRDefault="00341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584E17" w:rsidRDefault="00584E17" w:rsidP="00A92343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1C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11"/>
  </w:num>
  <w:num w:numId="5">
    <w:abstractNumId w:val="23"/>
  </w:num>
  <w:num w:numId="6">
    <w:abstractNumId w:val="26"/>
  </w:num>
  <w:num w:numId="7">
    <w:abstractNumId w:val="18"/>
  </w:num>
  <w:num w:numId="8">
    <w:abstractNumId w:val="7"/>
  </w:num>
  <w:num w:numId="9">
    <w:abstractNumId w:val="4"/>
  </w:num>
  <w:num w:numId="10">
    <w:abstractNumId w:val="34"/>
  </w:num>
  <w:num w:numId="11">
    <w:abstractNumId w:val="5"/>
  </w:num>
  <w:num w:numId="12">
    <w:abstractNumId w:val="32"/>
  </w:num>
  <w:num w:numId="13">
    <w:abstractNumId w:val="3"/>
  </w:num>
  <w:num w:numId="14">
    <w:abstractNumId w:val="6"/>
  </w:num>
  <w:num w:numId="15">
    <w:abstractNumId w:val="31"/>
  </w:num>
  <w:num w:numId="16">
    <w:abstractNumId w:val="33"/>
  </w:num>
  <w:num w:numId="17">
    <w:abstractNumId w:val="20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0"/>
  </w:num>
  <w:num w:numId="25">
    <w:abstractNumId w:val="12"/>
  </w:num>
  <w:num w:numId="26">
    <w:abstractNumId w:val="24"/>
  </w:num>
  <w:num w:numId="27">
    <w:abstractNumId w:val="25"/>
  </w:num>
  <w:num w:numId="28">
    <w:abstractNumId w:val="22"/>
  </w:num>
  <w:num w:numId="29">
    <w:abstractNumId w:val="13"/>
  </w:num>
  <w:num w:numId="30">
    <w:abstractNumId w:val="8"/>
  </w:num>
  <w:num w:numId="31">
    <w:abstractNumId w:val="0"/>
  </w:num>
  <w:num w:numId="32">
    <w:abstractNumId w:val="27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D59"/>
    <w:rsid w:val="0000275F"/>
    <w:rsid w:val="000063D2"/>
    <w:rsid w:val="00020992"/>
    <w:rsid w:val="0002423F"/>
    <w:rsid w:val="00031A49"/>
    <w:rsid w:val="00034368"/>
    <w:rsid w:val="000356E3"/>
    <w:rsid w:val="000409DE"/>
    <w:rsid w:val="00042695"/>
    <w:rsid w:val="00047000"/>
    <w:rsid w:val="000516A7"/>
    <w:rsid w:val="00054AB1"/>
    <w:rsid w:val="00056DCA"/>
    <w:rsid w:val="000571E4"/>
    <w:rsid w:val="00061203"/>
    <w:rsid w:val="00063901"/>
    <w:rsid w:val="00064F63"/>
    <w:rsid w:val="000712C3"/>
    <w:rsid w:val="000716D8"/>
    <w:rsid w:val="00085C67"/>
    <w:rsid w:val="00090C57"/>
    <w:rsid w:val="000959C9"/>
    <w:rsid w:val="000A03E5"/>
    <w:rsid w:val="000A373E"/>
    <w:rsid w:val="000B210E"/>
    <w:rsid w:val="000B477C"/>
    <w:rsid w:val="000B5A69"/>
    <w:rsid w:val="000B615C"/>
    <w:rsid w:val="000B76FC"/>
    <w:rsid w:val="000B7D44"/>
    <w:rsid w:val="000C39AB"/>
    <w:rsid w:val="000E076E"/>
    <w:rsid w:val="000F1701"/>
    <w:rsid w:val="000F20AB"/>
    <w:rsid w:val="00101B02"/>
    <w:rsid w:val="00107358"/>
    <w:rsid w:val="00117998"/>
    <w:rsid w:val="00122E47"/>
    <w:rsid w:val="00125F0B"/>
    <w:rsid w:val="0013011E"/>
    <w:rsid w:val="00136351"/>
    <w:rsid w:val="001433A0"/>
    <w:rsid w:val="00157F9A"/>
    <w:rsid w:val="001614B2"/>
    <w:rsid w:val="00171B6C"/>
    <w:rsid w:val="00172534"/>
    <w:rsid w:val="001754F0"/>
    <w:rsid w:val="00176A3F"/>
    <w:rsid w:val="00184879"/>
    <w:rsid w:val="00184F63"/>
    <w:rsid w:val="00186D18"/>
    <w:rsid w:val="0019245E"/>
    <w:rsid w:val="00197038"/>
    <w:rsid w:val="001B0620"/>
    <w:rsid w:val="001B66E6"/>
    <w:rsid w:val="001C1995"/>
    <w:rsid w:val="001C29AB"/>
    <w:rsid w:val="001C76A0"/>
    <w:rsid w:val="001D7176"/>
    <w:rsid w:val="001E0853"/>
    <w:rsid w:val="001E0C8F"/>
    <w:rsid w:val="001E32FC"/>
    <w:rsid w:val="001E69B6"/>
    <w:rsid w:val="001F05C1"/>
    <w:rsid w:val="00203DA3"/>
    <w:rsid w:val="002048FB"/>
    <w:rsid w:val="00220948"/>
    <w:rsid w:val="00223FBF"/>
    <w:rsid w:val="0023012B"/>
    <w:rsid w:val="00236BEA"/>
    <w:rsid w:val="002431A6"/>
    <w:rsid w:val="002503EB"/>
    <w:rsid w:val="00256915"/>
    <w:rsid w:val="002573FE"/>
    <w:rsid w:val="002656BB"/>
    <w:rsid w:val="00281328"/>
    <w:rsid w:val="00287C16"/>
    <w:rsid w:val="00290801"/>
    <w:rsid w:val="002B5768"/>
    <w:rsid w:val="002C6BAC"/>
    <w:rsid w:val="002E528E"/>
    <w:rsid w:val="002F2AA3"/>
    <w:rsid w:val="0030712F"/>
    <w:rsid w:val="00310CF8"/>
    <w:rsid w:val="003311D1"/>
    <w:rsid w:val="003366C0"/>
    <w:rsid w:val="003375F4"/>
    <w:rsid w:val="00341C63"/>
    <w:rsid w:val="003443FE"/>
    <w:rsid w:val="003561D7"/>
    <w:rsid w:val="00365559"/>
    <w:rsid w:val="003675B1"/>
    <w:rsid w:val="00390B07"/>
    <w:rsid w:val="0039167E"/>
    <w:rsid w:val="00391D1D"/>
    <w:rsid w:val="003A1067"/>
    <w:rsid w:val="003A62C9"/>
    <w:rsid w:val="003B5B85"/>
    <w:rsid w:val="003B7547"/>
    <w:rsid w:val="003C3349"/>
    <w:rsid w:val="003D27D2"/>
    <w:rsid w:val="003D4990"/>
    <w:rsid w:val="003D62F9"/>
    <w:rsid w:val="003E0ACA"/>
    <w:rsid w:val="003F06F3"/>
    <w:rsid w:val="003F27E8"/>
    <w:rsid w:val="004129CE"/>
    <w:rsid w:val="00420517"/>
    <w:rsid w:val="00430702"/>
    <w:rsid w:val="0043512F"/>
    <w:rsid w:val="00444C24"/>
    <w:rsid w:val="004503D0"/>
    <w:rsid w:val="00452A17"/>
    <w:rsid w:val="00455F15"/>
    <w:rsid w:val="00464623"/>
    <w:rsid w:val="004706C8"/>
    <w:rsid w:val="00473C32"/>
    <w:rsid w:val="004752CA"/>
    <w:rsid w:val="00481429"/>
    <w:rsid w:val="004834A1"/>
    <w:rsid w:val="00490D9D"/>
    <w:rsid w:val="00492AAA"/>
    <w:rsid w:val="004931CD"/>
    <w:rsid w:val="004A3211"/>
    <w:rsid w:val="004B1872"/>
    <w:rsid w:val="004C32D3"/>
    <w:rsid w:val="004C3B64"/>
    <w:rsid w:val="004C686D"/>
    <w:rsid w:val="004D00C5"/>
    <w:rsid w:val="004D2548"/>
    <w:rsid w:val="004E0B78"/>
    <w:rsid w:val="004E1C5A"/>
    <w:rsid w:val="004E2612"/>
    <w:rsid w:val="004F15D9"/>
    <w:rsid w:val="004F7877"/>
    <w:rsid w:val="00500C02"/>
    <w:rsid w:val="00507B9C"/>
    <w:rsid w:val="005105D1"/>
    <w:rsid w:val="005131F2"/>
    <w:rsid w:val="005140BB"/>
    <w:rsid w:val="00527401"/>
    <w:rsid w:val="00541098"/>
    <w:rsid w:val="00543B52"/>
    <w:rsid w:val="00543FDC"/>
    <w:rsid w:val="0054740C"/>
    <w:rsid w:val="00553716"/>
    <w:rsid w:val="00556E0E"/>
    <w:rsid w:val="00557EC6"/>
    <w:rsid w:val="00571928"/>
    <w:rsid w:val="0057371D"/>
    <w:rsid w:val="005772C3"/>
    <w:rsid w:val="005849C7"/>
    <w:rsid w:val="00584E17"/>
    <w:rsid w:val="00586E88"/>
    <w:rsid w:val="00593914"/>
    <w:rsid w:val="00597687"/>
    <w:rsid w:val="005A0FE0"/>
    <w:rsid w:val="005A169D"/>
    <w:rsid w:val="005A576D"/>
    <w:rsid w:val="005A7517"/>
    <w:rsid w:val="005B67D5"/>
    <w:rsid w:val="005C0C39"/>
    <w:rsid w:val="005D588E"/>
    <w:rsid w:val="005F233C"/>
    <w:rsid w:val="005F4757"/>
    <w:rsid w:val="005F4F3D"/>
    <w:rsid w:val="005F7423"/>
    <w:rsid w:val="00602860"/>
    <w:rsid w:val="00606179"/>
    <w:rsid w:val="0060659E"/>
    <w:rsid w:val="00607E3A"/>
    <w:rsid w:val="00610C1F"/>
    <w:rsid w:val="00615D5D"/>
    <w:rsid w:val="006173A7"/>
    <w:rsid w:val="00621826"/>
    <w:rsid w:val="00621EEC"/>
    <w:rsid w:val="006278E5"/>
    <w:rsid w:val="006327FC"/>
    <w:rsid w:val="006336B0"/>
    <w:rsid w:val="006336B5"/>
    <w:rsid w:val="00643BA3"/>
    <w:rsid w:val="006477C4"/>
    <w:rsid w:val="00653616"/>
    <w:rsid w:val="00656CB8"/>
    <w:rsid w:val="00660C79"/>
    <w:rsid w:val="00661EFE"/>
    <w:rsid w:val="00661FE2"/>
    <w:rsid w:val="006640F2"/>
    <w:rsid w:val="0066419E"/>
    <w:rsid w:val="00671002"/>
    <w:rsid w:val="00683E3E"/>
    <w:rsid w:val="0069351E"/>
    <w:rsid w:val="0069730F"/>
    <w:rsid w:val="006A69F8"/>
    <w:rsid w:val="006B1699"/>
    <w:rsid w:val="006B3CC1"/>
    <w:rsid w:val="006B6D5A"/>
    <w:rsid w:val="006C1F81"/>
    <w:rsid w:val="006D150F"/>
    <w:rsid w:val="006E3B4B"/>
    <w:rsid w:val="006F238D"/>
    <w:rsid w:val="006F75C1"/>
    <w:rsid w:val="0070248E"/>
    <w:rsid w:val="007043E2"/>
    <w:rsid w:val="007111DB"/>
    <w:rsid w:val="00712D4B"/>
    <w:rsid w:val="00712D5A"/>
    <w:rsid w:val="00717A98"/>
    <w:rsid w:val="007209A8"/>
    <w:rsid w:val="00731C3B"/>
    <w:rsid w:val="00736833"/>
    <w:rsid w:val="00736FE6"/>
    <w:rsid w:val="007428D9"/>
    <w:rsid w:val="007440CD"/>
    <w:rsid w:val="007524CF"/>
    <w:rsid w:val="007532BB"/>
    <w:rsid w:val="007540DE"/>
    <w:rsid w:val="007548C0"/>
    <w:rsid w:val="0075610A"/>
    <w:rsid w:val="00760081"/>
    <w:rsid w:val="00760D09"/>
    <w:rsid w:val="0076230B"/>
    <w:rsid w:val="007645B6"/>
    <w:rsid w:val="00765BA2"/>
    <w:rsid w:val="007707FB"/>
    <w:rsid w:val="00771B04"/>
    <w:rsid w:val="00774413"/>
    <w:rsid w:val="00783248"/>
    <w:rsid w:val="00790716"/>
    <w:rsid w:val="00793C7E"/>
    <w:rsid w:val="00794BE3"/>
    <w:rsid w:val="00795C06"/>
    <w:rsid w:val="00797D3E"/>
    <w:rsid w:val="007A36D2"/>
    <w:rsid w:val="007A57AE"/>
    <w:rsid w:val="007B3038"/>
    <w:rsid w:val="007B4E23"/>
    <w:rsid w:val="007B55F8"/>
    <w:rsid w:val="007B6ADD"/>
    <w:rsid w:val="007B6FAB"/>
    <w:rsid w:val="007C29DB"/>
    <w:rsid w:val="007D0FAB"/>
    <w:rsid w:val="007D455D"/>
    <w:rsid w:val="007F2068"/>
    <w:rsid w:val="007F565C"/>
    <w:rsid w:val="00807892"/>
    <w:rsid w:val="0081642C"/>
    <w:rsid w:val="00832B37"/>
    <w:rsid w:val="00836702"/>
    <w:rsid w:val="00840BEB"/>
    <w:rsid w:val="0086168F"/>
    <w:rsid w:val="00864CC3"/>
    <w:rsid w:val="008665E7"/>
    <w:rsid w:val="00874441"/>
    <w:rsid w:val="008A0582"/>
    <w:rsid w:val="008B3524"/>
    <w:rsid w:val="008C0E57"/>
    <w:rsid w:val="008C76ED"/>
    <w:rsid w:val="008C7CE4"/>
    <w:rsid w:val="008D7878"/>
    <w:rsid w:val="008E4A04"/>
    <w:rsid w:val="008F5D7C"/>
    <w:rsid w:val="0091084C"/>
    <w:rsid w:val="00916508"/>
    <w:rsid w:val="009179B9"/>
    <w:rsid w:val="00925449"/>
    <w:rsid w:val="009568A7"/>
    <w:rsid w:val="00957CF9"/>
    <w:rsid w:val="009639F7"/>
    <w:rsid w:val="00965356"/>
    <w:rsid w:val="00980676"/>
    <w:rsid w:val="00985EE3"/>
    <w:rsid w:val="00986775"/>
    <w:rsid w:val="009A2804"/>
    <w:rsid w:val="009A49D7"/>
    <w:rsid w:val="009B16C2"/>
    <w:rsid w:val="009B7533"/>
    <w:rsid w:val="009C0594"/>
    <w:rsid w:val="009C316D"/>
    <w:rsid w:val="009C35A0"/>
    <w:rsid w:val="009C3909"/>
    <w:rsid w:val="009C3D1E"/>
    <w:rsid w:val="009D2CB9"/>
    <w:rsid w:val="009D5582"/>
    <w:rsid w:val="009F0DC1"/>
    <w:rsid w:val="009F14CF"/>
    <w:rsid w:val="009F6B90"/>
    <w:rsid w:val="00A02098"/>
    <w:rsid w:val="00A0382A"/>
    <w:rsid w:val="00A03AE2"/>
    <w:rsid w:val="00A10411"/>
    <w:rsid w:val="00A10D32"/>
    <w:rsid w:val="00A23820"/>
    <w:rsid w:val="00A23ABA"/>
    <w:rsid w:val="00A4153D"/>
    <w:rsid w:val="00A50128"/>
    <w:rsid w:val="00A5628C"/>
    <w:rsid w:val="00A663BC"/>
    <w:rsid w:val="00A7329F"/>
    <w:rsid w:val="00A74F56"/>
    <w:rsid w:val="00A8188D"/>
    <w:rsid w:val="00A9103A"/>
    <w:rsid w:val="00A92343"/>
    <w:rsid w:val="00A933DF"/>
    <w:rsid w:val="00AA323E"/>
    <w:rsid w:val="00AB4D32"/>
    <w:rsid w:val="00AC48DE"/>
    <w:rsid w:val="00AD50CA"/>
    <w:rsid w:val="00AE0AEB"/>
    <w:rsid w:val="00AE2537"/>
    <w:rsid w:val="00AE43D0"/>
    <w:rsid w:val="00B02C74"/>
    <w:rsid w:val="00B11DBF"/>
    <w:rsid w:val="00B1253E"/>
    <w:rsid w:val="00B33DA3"/>
    <w:rsid w:val="00B459D7"/>
    <w:rsid w:val="00B542C5"/>
    <w:rsid w:val="00B579B4"/>
    <w:rsid w:val="00B606C0"/>
    <w:rsid w:val="00B75C14"/>
    <w:rsid w:val="00B932CF"/>
    <w:rsid w:val="00BA784E"/>
    <w:rsid w:val="00BB281C"/>
    <w:rsid w:val="00BC2394"/>
    <w:rsid w:val="00BC2636"/>
    <w:rsid w:val="00BD6E31"/>
    <w:rsid w:val="00BE0F67"/>
    <w:rsid w:val="00BE2A3D"/>
    <w:rsid w:val="00BF0B57"/>
    <w:rsid w:val="00C05407"/>
    <w:rsid w:val="00C07916"/>
    <w:rsid w:val="00C07E6C"/>
    <w:rsid w:val="00C12F90"/>
    <w:rsid w:val="00C13BC7"/>
    <w:rsid w:val="00C14A73"/>
    <w:rsid w:val="00C16501"/>
    <w:rsid w:val="00C2264E"/>
    <w:rsid w:val="00C238F4"/>
    <w:rsid w:val="00C27C2A"/>
    <w:rsid w:val="00C33346"/>
    <w:rsid w:val="00C34336"/>
    <w:rsid w:val="00C374BC"/>
    <w:rsid w:val="00C37BD8"/>
    <w:rsid w:val="00C418FE"/>
    <w:rsid w:val="00C43EEE"/>
    <w:rsid w:val="00C51CC2"/>
    <w:rsid w:val="00C555EF"/>
    <w:rsid w:val="00C60205"/>
    <w:rsid w:val="00C63505"/>
    <w:rsid w:val="00C6440B"/>
    <w:rsid w:val="00C64D59"/>
    <w:rsid w:val="00C7424A"/>
    <w:rsid w:val="00C75A2D"/>
    <w:rsid w:val="00C828AC"/>
    <w:rsid w:val="00C90BC5"/>
    <w:rsid w:val="00C93BF3"/>
    <w:rsid w:val="00C97122"/>
    <w:rsid w:val="00CA410A"/>
    <w:rsid w:val="00CA5B1E"/>
    <w:rsid w:val="00CA6970"/>
    <w:rsid w:val="00CB1248"/>
    <w:rsid w:val="00CC2FA4"/>
    <w:rsid w:val="00CC402C"/>
    <w:rsid w:val="00CD0880"/>
    <w:rsid w:val="00CD4133"/>
    <w:rsid w:val="00CD5EC0"/>
    <w:rsid w:val="00CD6AED"/>
    <w:rsid w:val="00CF0EB8"/>
    <w:rsid w:val="00D00D47"/>
    <w:rsid w:val="00D03EE2"/>
    <w:rsid w:val="00D0612B"/>
    <w:rsid w:val="00D11C13"/>
    <w:rsid w:val="00D167AB"/>
    <w:rsid w:val="00D21BF0"/>
    <w:rsid w:val="00D27898"/>
    <w:rsid w:val="00D450AF"/>
    <w:rsid w:val="00D46C45"/>
    <w:rsid w:val="00D47E5F"/>
    <w:rsid w:val="00D52560"/>
    <w:rsid w:val="00D55A28"/>
    <w:rsid w:val="00D75C67"/>
    <w:rsid w:val="00D876DB"/>
    <w:rsid w:val="00D90688"/>
    <w:rsid w:val="00D90F61"/>
    <w:rsid w:val="00DB1D9E"/>
    <w:rsid w:val="00DB2147"/>
    <w:rsid w:val="00DB5B99"/>
    <w:rsid w:val="00DD0196"/>
    <w:rsid w:val="00DD2F4B"/>
    <w:rsid w:val="00DE14AF"/>
    <w:rsid w:val="00DF0D36"/>
    <w:rsid w:val="00DF3A74"/>
    <w:rsid w:val="00DF5062"/>
    <w:rsid w:val="00DF6B62"/>
    <w:rsid w:val="00E00E74"/>
    <w:rsid w:val="00E0382C"/>
    <w:rsid w:val="00E03B96"/>
    <w:rsid w:val="00E11680"/>
    <w:rsid w:val="00E221CB"/>
    <w:rsid w:val="00E34E49"/>
    <w:rsid w:val="00E4638A"/>
    <w:rsid w:val="00E52C8B"/>
    <w:rsid w:val="00E55262"/>
    <w:rsid w:val="00E5685B"/>
    <w:rsid w:val="00E56CA5"/>
    <w:rsid w:val="00E64410"/>
    <w:rsid w:val="00E649E3"/>
    <w:rsid w:val="00E73F11"/>
    <w:rsid w:val="00E80C91"/>
    <w:rsid w:val="00E95567"/>
    <w:rsid w:val="00EA1183"/>
    <w:rsid w:val="00EA3D9E"/>
    <w:rsid w:val="00EA67A8"/>
    <w:rsid w:val="00EB3F22"/>
    <w:rsid w:val="00EB458A"/>
    <w:rsid w:val="00EC2943"/>
    <w:rsid w:val="00EC723D"/>
    <w:rsid w:val="00ED155F"/>
    <w:rsid w:val="00ED3370"/>
    <w:rsid w:val="00ED5B2A"/>
    <w:rsid w:val="00EE2CF6"/>
    <w:rsid w:val="00EF21FA"/>
    <w:rsid w:val="00EF3E9A"/>
    <w:rsid w:val="00F00355"/>
    <w:rsid w:val="00F064AF"/>
    <w:rsid w:val="00F12FF0"/>
    <w:rsid w:val="00F13F45"/>
    <w:rsid w:val="00F2159F"/>
    <w:rsid w:val="00F2360D"/>
    <w:rsid w:val="00F27A24"/>
    <w:rsid w:val="00F3224D"/>
    <w:rsid w:val="00F364C7"/>
    <w:rsid w:val="00F37BF1"/>
    <w:rsid w:val="00F430AF"/>
    <w:rsid w:val="00F73E5C"/>
    <w:rsid w:val="00F7555F"/>
    <w:rsid w:val="00F756AC"/>
    <w:rsid w:val="00F84994"/>
    <w:rsid w:val="00F92B0D"/>
    <w:rsid w:val="00FE436D"/>
    <w:rsid w:val="00FF5013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AB7EA-0F51-463E-96CA-1E5F080E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64D59"/>
    <w:pPr>
      <w:spacing w:after="200" w:line="276" w:lineRule="auto"/>
    </w:pPr>
    <w:rPr>
      <w:rFonts w:ascii="Calibri" w:eastAsia="Calibri" w:hAnsi="Calibri" w:cs="DokChampa"/>
    </w:rPr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C64D59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C64D5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C64D59"/>
    <w:pPr>
      <w:keepNext/>
      <w:spacing w:after="0" w:line="240" w:lineRule="auto"/>
      <w:ind w:left="600"/>
      <w:jc w:val="right"/>
      <w:outlineLvl w:val="2"/>
    </w:pPr>
    <w:rPr>
      <w:rFonts w:ascii="Times New Roman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C64D59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C64D59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C64D59"/>
    <w:pPr>
      <w:keepNext/>
      <w:spacing w:after="0" w:line="240" w:lineRule="auto"/>
      <w:jc w:val="both"/>
      <w:outlineLvl w:val="5"/>
    </w:pPr>
    <w:rPr>
      <w:rFonts w:ascii="Times New Roman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C64D59"/>
    <w:pPr>
      <w:keepNext/>
      <w:spacing w:after="0" w:line="240" w:lineRule="auto"/>
      <w:ind w:left="2880" w:firstLine="720"/>
      <w:jc w:val="both"/>
      <w:outlineLvl w:val="6"/>
    </w:pPr>
    <w:rPr>
      <w:rFonts w:ascii="Times New Roman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C64D59"/>
    <w:pPr>
      <w:keepNext/>
      <w:spacing w:after="0" w:line="240" w:lineRule="auto"/>
      <w:jc w:val="right"/>
      <w:outlineLvl w:val="7"/>
    </w:pPr>
    <w:rPr>
      <w:rFonts w:ascii="Times New Roman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C64D59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C64D59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C64D59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C64D59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C64D59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C64D59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C64D59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C64D59"/>
    <w:rPr>
      <w:rFonts w:ascii="Times New Roman" w:eastAsia="Calibri" w:hAnsi="Times New Roman" w:cs="Times New Roman"/>
      <w:i/>
      <w:sz w:val="28"/>
      <w:szCs w:val="28"/>
    </w:rPr>
  </w:style>
  <w:style w:type="character" w:customStyle="1" w:styleId="Heading1Char">
    <w:name w:val="Heading 1 Char"/>
    <w:aliases w:val="H1 Char1"/>
    <w:basedOn w:val="Noklusjumarindkopasfonts"/>
    <w:uiPriority w:val="99"/>
    <w:rsid w:val="00C64D59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C64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C64D59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C64D59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C64D59"/>
    <w:rPr>
      <w:color w:val="800080"/>
      <w:u w:val="single"/>
    </w:rPr>
  </w:style>
  <w:style w:type="paragraph" w:customStyle="1" w:styleId="font5">
    <w:name w:val="font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C64D59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C64D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C64D59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C64D59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C64D59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C64D5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C64D5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C64D5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C64D5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C64D5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C64D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C64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C64D59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C64D59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C64D59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C64D59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C64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C64D59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C64D59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C64D5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C64D59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C64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C64D59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C64D59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C64D59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C64D59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C64D59"/>
    <w:pPr>
      <w:numPr>
        <w:ilvl w:val="3"/>
        <w:numId w:val="32"/>
      </w:numPr>
      <w:tabs>
        <w:tab w:val="num" w:pos="360"/>
      </w:tabs>
      <w:ind w:left="360" w:hanging="360"/>
      <w:contextualSpacing/>
    </w:pPr>
    <w:rPr>
      <w:rFonts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C64D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C64D59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C64D59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C64D5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C64D5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C64D59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C64D59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C64D59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64D59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C64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C64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C64D59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C64D59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C64D59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C64D59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C64D59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C64D59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C64D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C64D59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C64D59"/>
    <w:pPr>
      <w:ind w:left="720"/>
      <w:contextualSpacing/>
    </w:pPr>
    <w:rPr>
      <w:rFonts w:cs="Times New Roman"/>
    </w:rPr>
  </w:style>
  <w:style w:type="paragraph" w:customStyle="1" w:styleId="policija">
    <w:name w:val="policija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C64D59"/>
    <w:pPr>
      <w:spacing w:after="0" w:line="240" w:lineRule="auto"/>
    </w:pPr>
    <w:rPr>
      <w:rFonts w:ascii="BaltItaliaBook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C64D5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C64D59"/>
    <w:pPr>
      <w:spacing w:after="160" w:line="240" w:lineRule="exact"/>
      <w:jc w:val="both"/>
    </w:pPr>
    <w:rPr>
      <w:rFonts w:ascii="Tahoma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Verdana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C64D59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MS Sans Serif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C64D59"/>
    <w:pPr>
      <w:spacing w:before="120" w:after="120" w:line="240" w:lineRule="auto"/>
    </w:pPr>
    <w:rPr>
      <w:rFonts w:ascii="Arial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C64D59"/>
    <w:pPr>
      <w:spacing w:after="120" w:line="240" w:lineRule="auto"/>
      <w:jc w:val="both"/>
    </w:pPr>
    <w:rPr>
      <w:rFonts w:ascii="Arial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C64D59"/>
    <w:pPr>
      <w:spacing w:after="0" w:line="240" w:lineRule="auto"/>
      <w:ind w:left="720"/>
      <w:jc w:val="center"/>
    </w:pPr>
    <w:rPr>
      <w:rFonts w:ascii="Times New Roman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C64D59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C64D59"/>
    <w:pPr>
      <w:spacing w:after="0" w:line="240" w:lineRule="auto"/>
      <w:ind w:left="720" w:hanging="720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C64D59"/>
    <w:pPr>
      <w:suppressAutoHyphens/>
      <w:spacing w:after="0" w:line="240" w:lineRule="auto"/>
    </w:pPr>
    <w:rPr>
      <w:rFonts w:ascii="Times New Roman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C64D59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C64D5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C64D59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C64D59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C64D59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C64D59"/>
    <w:pPr>
      <w:spacing w:before="150" w:after="150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C64D59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C64D59"/>
    <w:pPr>
      <w:tabs>
        <w:tab w:val="num" w:pos="454"/>
      </w:tabs>
      <w:spacing w:before="480" w:after="24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C64D59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C64D59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C64D59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C64D59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C64D59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C64D59"/>
    <w:rPr>
      <w:sz w:val="28"/>
      <w:lang w:val="lv-LV" w:eastAsia="en-US"/>
    </w:rPr>
  </w:style>
  <w:style w:type="character" w:customStyle="1" w:styleId="dlxnowrap">
    <w:name w:val="dlxnowrap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C64D59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C64D59"/>
    <w:rPr>
      <w:sz w:val="28"/>
      <w:lang w:val="lv-LV" w:eastAsia="en-US"/>
    </w:rPr>
  </w:style>
  <w:style w:type="character" w:customStyle="1" w:styleId="CharChar4">
    <w:name w:val="Char Char4"/>
    <w:uiPriority w:val="99"/>
    <w:rsid w:val="00C64D59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C64D59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C64D59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C64D59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C64D59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C64D59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C64D59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C64D59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C64D59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C64D59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C64D59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C64D59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C64D59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C64D59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C64D59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C64D59"/>
    <w:rPr>
      <w:color w:val="666666"/>
      <w:sz w:val="18"/>
    </w:rPr>
  </w:style>
  <w:style w:type="character" w:customStyle="1" w:styleId="dlxnowrap1">
    <w:name w:val="dlxnowrap1"/>
    <w:uiPriority w:val="99"/>
    <w:rsid w:val="00C64D59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C64D59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C64D59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C64D59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C64D59"/>
  </w:style>
  <w:style w:type="numbering" w:customStyle="1" w:styleId="Stils27">
    <w:name w:val="Stils27"/>
    <w:uiPriority w:val="99"/>
    <w:rsid w:val="00C64D59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4584F-8AC4-4B15-BCF8-24582B50C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20887</Words>
  <Characters>11907</Characters>
  <Application>Microsoft Office Word</Application>
  <DocSecurity>0</DocSecurity>
  <Lines>99</Lines>
  <Paragraphs>65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Limbažu novads</dc:creator>
  <cp:keywords/>
  <dc:description/>
  <cp:lastModifiedBy>Aija Kamala</cp:lastModifiedBy>
  <cp:revision>3</cp:revision>
  <cp:lastPrinted>2018-12-03T08:40:00Z</cp:lastPrinted>
  <dcterms:created xsi:type="dcterms:W3CDTF">2018-12-03T09:24:00Z</dcterms:created>
  <dcterms:modified xsi:type="dcterms:W3CDTF">2018-12-03T09:25:00Z</dcterms:modified>
</cp:coreProperties>
</file>